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6D258" w14:textId="77777777" w:rsidR="005F5A61" w:rsidRDefault="005F5A61">
      <w:pPr>
        <w:spacing w:before="2" w:after="0" w:line="110" w:lineRule="exact"/>
        <w:rPr>
          <w:sz w:val="11"/>
          <w:szCs w:val="11"/>
        </w:rPr>
      </w:pPr>
    </w:p>
    <w:p w14:paraId="4D907753" w14:textId="77777777" w:rsidR="005F5A61" w:rsidRDefault="005F5A61">
      <w:pPr>
        <w:spacing w:after="0" w:line="200" w:lineRule="exact"/>
        <w:rPr>
          <w:sz w:val="20"/>
          <w:szCs w:val="20"/>
        </w:rPr>
      </w:pPr>
    </w:p>
    <w:p w14:paraId="3A3E80A5" w14:textId="77777777" w:rsidR="005F5A61" w:rsidRDefault="005F5A61">
      <w:pPr>
        <w:spacing w:after="0" w:line="200" w:lineRule="exact"/>
        <w:rPr>
          <w:sz w:val="20"/>
          <w:szCs w:val="20"/>
        </w:rPr>
      </w:pPr>
    </w:p>
    <w:p w14:paraId="0ADA1D73" w14:textId="7694E284" w:rsidR="005F5A61" w:rsidRDefault="00122365">
      <w:pPr>
        <w:spacing w:before="13" w:after="0" w:line="240" w:lineRule="auto"/>
        <w:ind w:left="1715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94738F" wp14:editId="33E1C024">
            <wp:simplePos x="0" y="0"/>
            <wp:positionH relativeFrom="page">
              <wp:posOffset>696595</wp:posOffset>
            </wp:positionH>
            <wp:positionV relativeFrom="paragraph">
              <wp:posOffset>-267970</wp:posOffset>
            </wp:positionV>
            <wp:extent cx="911860" cy="9118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92225CB" wp14:editId="3D052EFB">
            <wp:simplePos x="0" y="0"/>
            <wp:positionH relativeFrom="page">
              <wp:posOffset>6181090</wp:posOffset>
            </wp:positionH>
            <wp:positionV relativeFrom="paragraph">
              <wp:posOffset>-115570</wp:posOffset>
            </wp:positionV>
            <wp:extent cx="690880" cy="7042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HO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USIN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NT</w:t>
      </w:r>
    </w:p>
    <w:p w14:paraId="175C18CE" w14:textId="4897FD84" w:rsidR="005F5A61" w:rsidRDefault="00115EA3" w:rsidP="00692DC4">
      <w:pPr>
        <w:spacing w:after="0" w:line="452" w:lineRule="exact"/>
        <w:ind w:left="720" w:right="2297" w:firstLine="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 xml:space="preserve">             </w:t>
      </w:r>
      <w:r w:rsidR="005710ED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>S</w:t>
      </w:r>
      <w:r w:rsid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40"/>
          <w:szCs w:val="40"/>
        </w:rPr>
        <w:t>t</w:t>
      </w:r>
      <w:r w:rsidR="005710ED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 xml:space="preserve">. </w:t>
      </w:r>
      <w:r w:rsidR="00090A86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 xml:space="preserve">Boniface </w:t>
      </w:r>
      <w:r w:rsidR="005710ED">
        <w:rPr>
          <w:rFonts w:ascii="Times New Roman" w:eastAsia="Times New Roman" w:hAnsi="Times New Roman" w:cs="Times New Roman"/>
          <w:b/>
          <w:bCs/>
          <w:spacing w:val="-2"/>
          <w:position w:val="-1"/>
          <w:sz w:val="40"/>
          <w:szCs w:val="40"/>
        </w:rPr>
        <w:t>G</w:t>
      </w:r>
      <w:r w:rsid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40"/>
          <w:szCs w:val="40"/>
        </w:rPr>
        <w:t>a</w:t>
      </w:r>
      <w:r w:rsidR="005710ED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>rdens</w:t>
      </w:r>
    </w:p>
    <w:p w14:paraId="433048D0" w14:textId="1A084D12" w:rsidR="005F5A61" w:rsidRDefault="0062087F">
      <w:pPr>
        <w:spacing w:after="0" w:line="283" w:lineRule="exact"/>
        <w:ind w:left="3922" w:right="35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8200 Johnson Street</w:t>
      </w:r>
      <w:r w:rsidR="00122365">
        <w:rPr>
          <w:rFonts w:ascii="Times New Roman" w:eastAsia="Times New Roman" w:hAnsi="Times New Roman" w:cs="Times New Roman"/>
          <w:b/>
          <w:bCs/>
          <w:spacing w:val="19"/>
          <w:position w:val="11"/>
          <w:sz w:val="16"/>
          <w:szCs w:val="16"/>
        </w:rPr>
        <w:t xml:space="preserve"> </w:t>
      </w:r>
    </w:p>
    <w:p w14:paraId="2E663352" w14:textId="3588CC1C" w:rsidR="005F5A61" w:rsidRDefault="0062087F">
      <w:pPr>
        <w:spacing w:after="0" w:line="240" w:lineRule="auto"/>
        <w:ind w:left="4219" w:right="38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Pembroke Pines, FL 33024</w:t>
      </w:r>
    </w:p>
    <w:p w14:paraId="21CBAFE0" w14:textId="5611C3C7" w:rsidR="005F5A61" w:rsidRDefault="00122365">
      <w:pPr>
        <w:spacing w:after="0" w:line="240" w:lineRule="auto"/>
        <w:ind w:left="2822" w:right="24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="0062087F" w:rsidRPr="0062087F">
        <w:t>954-433-389</w:t>
      </w:r>
      <w:r w:rsidRPr="0062087F">
        <w:t xml:space="preserve"> / TTY: 1800-955-8771</w:t>
      </w:r>
    </w:p>
    <w:p w14:paraId="1E26EB1C" w14:textId="77777777" w:rsidR="005F5A61" w:rsidRPr="005710ED" w:rsidRDefault="005F5A61" w:rsidP="005710ED">
      <w:pPr>
        <w:pStyle w:val="NoSpacing"/>
        <w:rPr>
          <w:sz w:val="24"/>
          <w:szCs w:val="24"/>
        </w:rPr>
      </w:pPr>
    </w:p>
    <w:p w14:paraId="561656A1" w14:textId="77777777" w:rsidR="005F5A61" w:rsidRPr="005710ED" w:rsidRDefault="00122365" w:rsidP="005710ED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f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Eld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er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Sp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so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5710E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in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Pr="005710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ag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proofErr w:type="gramStart"/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gramEnd"/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ini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tr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Pr="005710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Arc</w:t>
      </w:r>
      <w:r w:rsidRPr="005710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di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ce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  <w:r w:rsidRPr="005710E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Pr="005710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</w:t>
      </w:r>
    </w:p>
    <w:p w14:paraId="320646F1" w14:textId="77777777" w:rsidR="005F5A61" w:rsidRPr="005710ED" w:rsidRDefault="005F5A61" w:rsidP="005710ED">
      <w:pPr>
        <w:pStyle w:val="NoSpacing"/>
      </w:pPr>
    </w:p>
    <w:p w14:paraId="35DC46F8" w14:textId="057B8391" w:rsidR="005F5A61" w:rsidRPr="00692DC4" w:rsidRDefault="00692DC4" w:rsidP="00692D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2DC4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S</w:t>
      </w:r>
      <w:r w:rsidRPr="00692DC4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t</w:t>
      </w:r>
      <w:r w:rsidRPr="00692DC4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 xml:space="preserve">. </w:t>
      </w:r>
      <w:r w:rsidR="003A4492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 xml:space="preserve">Boniface </w:t>
      </w:r>
      <w:bookmarkStart w:id="0" w:name="_GoBack"/>
      <w:bookmarkEnd w:id="0"/>
      <w:r w:rsidRPr="00692DC4">
        <w:rPr>
          <w:rFonts w:ascii="Times New Roman" w:eastAsia="Times New Roman" w:hAnsi="Times New Roman" w:cs="Times New Roman"/>
          <w:bCs/>
          <w:spacing w:val="-2"/>
          <w:position w:val="-1"/>
          <w:sz w:val="24"/>
          <w:szCs w:val="24"/>
        </w:rPr>
        <w:t>G</w:t>
      </w:r>
      <w:r w:rsidRPr="00692DC4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a</w:t>
      </w:r>
      <w:r w:rsidRPr="00692DC4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rdens</w:t>
      </w:r>
      <w:r>
        <w:rPr>
          <w:rFonts w:ascii="Times New Roman" w:eastAsia="Times New Roman" w:hAnsi="Times New Roman" w:cs="Times New Roman"/>
          <w:bCs/>
          <w:position w:val="-1"/>
          <w:sz w:val="32"/>
          <w:szCs w:val="32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is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pleased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announce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re-opening of their waiting list 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beginning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90A86">
        <w:rPr>
          <w:rFonts w:ascii="Times New Roman" w:eastAsia="Times New Roman" w:hAnsi="Times New Roman" w:cs="Times New Roman"/>
          <w:sz w:val="24"/>
          <w:szCs w:val="24"/>
        </w:rPr>
        <w:t>March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609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E25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21F">
        <w:rPr>
          <w:rFonts w:ascii="Times New Roman" w:eastAsia="Times New Roman" w:hAnsi="Times New Roman" w:cs="Times New Roman"/>
          <w:sz w:val="24"/>
          <w:szCs w:val="24"/>
        </w:rPr>
        <w:t xml:space="preserve">through March </w:t>
      </w:r>
      <w:r w:rsidR="00090A8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9621F">
        <w:rPr>
          <w:rFonts w:ascii="Times New Roman" w:eastAsia="Times New Roman" w:hAnsi="Times New Roman" w:cs="Times New Roman"/>
          <w:sz w:val="24"/>
          <w:szCs w:val="24"/>
        </w:rPr>
        <w:t>, 2025</w:t>
      </w:r>
      <w:r w:rsidR="001E5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0B1" w:rsidRPr="00603DF1">
        <w:t xml:space="preserve">closing </w:t>
      </w:r>
      <w:r w:rsidR="0069621F" w:rsidRPr="00603DF1">
        <w:t xml:space="preserve">at </w:t>
      </w:r>
      <w:r w:rsidR="00025B15" w:rsidRPr="00603DF1">
        <w:t>4</w:t>
      </w:r>
      <w:r w:rsidR="0069621F" w:rsidRPr="00603DF1">
        <w:t>:00P.M.</w:t>
      </w:r>
      <w:r w:rsidR="008C5CF6" w:rsidRPr="00603DF1">
        <w:t>EST</w:t>
      </w:r>
      <w:r w:rsidR="008C5CF6">
        <w:rPr>
          <w:rFonts w:ascii="Times New Roman" w:eastAsia="Times New Roman" w:hAnsi="Times New Roman" w:cs="Times New Roman"/>
          <w:spacing w:val="51"/>
          <w:sz w:val="24"/>
          <w:szCs w:val="24"/>
        </w:rPr>
        <w:t>.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the following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applications will</w:t>
      </w:r>
      <w:r w:rsidR="00122365"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be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accepted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followin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g</w:t>
      </w:r>
      <w:r w:rsidR="00122365" w:rsidRPr="005710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typ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units:</w:t>
      </w:r>
    </w:p>
    <w:p w14:paraId="5E9B7381" w14:textId="77777777" w:rsidR="005F5A61" w:rsidRPr="005710ED" w:rsidRDefault="005F5A61" w:rsidP="005710ED">
      <w:pPr>
        <w:pStyle w:val="NoSpacing"/>
        <w:rPr>
          <w:sz w:val="24"/>
          <w:szCs w:val="24"/>
        </w:rPr>
      </w:pPr>
    </w:p>
    <w:p w14:paraId="0CAB0CC9" w14:textId="0F202ED9" w:rsidR="005F5A61" w:rsidRPr="005710ED" w:rsidRDefault="00122365" w:rsidP="005710ED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0ED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ab/>
        <w:t>1 bed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oom</w:t>
      </w:r>
      <w:r w:rsidRPr="005710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2D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ons</w:t>
      </w:r>
    </w:p>
    <w:p w14:paraId="2AC5704E" w14:textId="0D870645" w:rsidR="005F5A61" w:rsidRPr="005710ED" w:rsidRDefault="001E5DBE" w:rsidP="001E5DBE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br/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b</w:t>
      </w:r>
      <w:r w:rsidR="00122365"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y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eq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22365"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en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n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ud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722754" w14:textId="77777777" w:rsidR="005F5A61" w:rsidRPr="005710ED" w:rsidRDefault="00122365" w:rsidP="005710ED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0E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ab/>
        <w:t xml:space="preserve">62 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er</w:t>
      </w:r>
    </w:p>
    <w:p w14:paraId="7D5BB28B" w14:textId="3E158F72" w:rsidR="005F5A61" w:rsidRPr="005710ED" w:rsidRDefault="00122365" w:rsidP="005710ED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0E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ab/>
      </w:r>
      <w:r w:rsidR="00692DC4">
        <w:rPr>
          <w:rFonts w:ascii="Times New Roman" w:eastAsia="Times New Roman" w:hAnsi="Times New Roman" w:cs="Times New Roman"/>
          <w:sz w:val="24"/>
          <w:szCs w:val="24"/>
        </w:rPr>
        <w:t>Low to moderate income of $</w:t>
      </w:r>
      <w:r w:rsidR="00E44C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16E0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3</w:t>
      </w:r>
      <w:r w:rsidR="00090A8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6,9</w:t>
      </w:r>
      <w:r w:rsidR="00F16E0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50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son,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92DC4" w:rsidRPr="00E44C3A">
        <w:rPr>
          <w:rFonts w:ascii="Times New Roman" w:eastAsia="Times New Roman" w:hAnsi="Times New Roman" w:cs="Times New Roman"/>
          <w:sz w:val="24"/>
          <w:szCs w:val="24"/>
          <w:u w:val="single"/>
        </w:rPr>
        <w:t>$</w:t>
      </w:r>
      <w:r w:rsidR="00E44C3A" w:rsidRPr="00E44C3A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90A8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E44C3A" w:rsidRPr="00E44C3A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F16E0A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E44C3A" w:rsidRPr="00E44C3A">
        <w:rPr>
          <w:rFonts w:ascii="Times New Roman" w:eastAsia="Times New Roman" w:hAnsi="Times New Roman" w:cs="Times New Roman"/>
          <w:sz w:val="24"/>
          <w:szCs w:val="24"/>
          <w:u w:val="single"/>
        </w:rPr>
        <w:t>00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4C3A">
        <w:rPr>
          <w:rFonts w:ascii="Times New Roman" w:eastAsia="Times New Roman" w:hAnsi="Times New Roman" w:cs="Times New Roman"/>
          <w:spacing w:val="1"/>
          <w:sz w:val="24"/>
          <w:szCs w:val="24"/>
        </w:rPr>
        <w:br/>
        <w:t xml:space="preserve">            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DD6BD1" w14:textId="77777777" w:rsidR="005F5A61" w:rsidRPr="005710ED" w:rsidRDefault="005F5A61" w:rsidP="005710ED">
      <w:pPr>
        <w:pStyle w:val="NoSpacing"/>
        <w:rPr>
          <w:sz w:val="14"/>
          <w:szCs w:val="14"/>
        </w:rPr>
      </w:pPr>
    </w:p>
    <w:p w14:paraId="667E0B5D" w14:textId="77777777" w:rsidR="005F5A61" w:rsidRPr="005710ED" w:rsidRDefault="005F5A61" w:rsidP="005710ED">
      <w:pPr>
        <w:pStyle w:val="NoSpacing"/>
      </w:pPr>
    </w:p>
    <w:p w14:paraId="2B2D03E4" w14:textId="5F6F48C6" w:rsidR="005F5A61" w:rsidRDefault="00122365" w:rsidP="005710ED">
      <w:pPr>
        <w:pStyle w:val="NoSpacing"/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val="single" w:color="0000FF"/>
        </w:rPr>
      </w:pP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re-a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pp</w:t>
      </w: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li</w:t>
      </w:r>
      <w:r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ca</w:t>
      </w: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ti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ons</w:t>
      </w:r>
      <w:r w:rsidRPr="005710ED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 w:rsidR="0037609E"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w</w:t>
      </w:r>
      <w:r w:rsidR="0037609E"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ill</w:t>
      </w:r>
      <w:r w:rsidR="0037609E" w:rsidRPr="005710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 w:rsidR="00353D6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b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 w:rsidR="00353D6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available</w:t>
      </w:r>
      <w:r w:rsidRPr="005710ED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v</w:t>
      </w: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we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bsi</w:t>
      </w: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hyperlink r:id="rId7">
        <w:r w:rsidRPr="005710ED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w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ww</w:t>
        </w:r>
        <w:r w:rsidRPr="005710ED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8"/>
            <w:szCs w:val="28"/>
            <w:u w:val="single" w:color="0000FF"/>
          </w:rPr>
          <w:t>.</w:t>
        </w:r>
        <w:r w:rsidRPr="005710ED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ca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tho</w:t>
        </w:r>
        <w:r w:rsidRPr="005710ED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l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i</w:t>
        </w:r>
        <w:r w:rsidRPr="005710ED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c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housin</w:t>
        </w:r>
        <w:r w:rsidRPr="005710ED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8"/>
            <w:szCs w:val="28"/>
            <w:u w:val="single" w:color="0000FF"/>
          </w:rPr>
          <w:t>g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.</w:t>
        </w:r>
        <w:r w:rsidRPr="005710ED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c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om</w:t>
        </w:r>
      </w:hyperlink>
    </w:p>
    <w:p w14:paraId="547DC1C3" w14:textId="1008413D" w:rsidR="00E44C3A" w:rsidRDefault="00003B20" w:rsidP="005710ED">
      <w:pPr>
        <w:pStyle w:val="NoSpacing"/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</w:pPr>
      <w:proofErr w:type="gramStart"/>
      <w:r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o</w:t>
      </w:r>
      <w:r w:rsidR="00A01501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r</w:t>
      </w:r>
      <w:proofErr w:type="gramEnd"/>
      <w:r w:rsidR="00A01501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pick-up</w:t>
      </w:r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in person between the hours of </w:t>
      </w:r>
      <w:r w:rsidR="001E5DBE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</w:t>
      </w:r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9:00 -</w:t>
      </w:r>
      <w:r w:rsid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</w:t>
      </w:r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4:00</w:t>
      </w:r>
      <w:r w:rsid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P.M</w:t>
      </w:r>
      <w:r w:rsidR="00A01501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. during the posted period.</w:t>
      </w:r>
    </w:p>
    <w:p w14:paraId="78FB130C" w14:textId="77777777" w:rsidR="005F5A61" w:rsidRPr="005710ED" w:rsidRDefault="005F5A61" w:rsidP="005710ED">
      <w:pPr>
        <w:pStyle w:val="NoSpacing"/>
        <w:rPr>
          <w:sz w:val="28"/>
          <w:szCs w:val="28"/>
        </w:rPr>
      </w:pPr>
    </w:p>
    <w:p w14:paraId="24A7FEF9" w14:textId="0A1D2604" w:rsidR="00904A66" w:rsidRPr="00353D64" w:rsidRDefault="00E44C3A" w:rsidP="00904A66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Applications </w:t>
      </w:r>
      <w:r w:rsidR="00122365"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osition</w:t>
      </w:r>
      <w:r w:rsidR="00122365"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on the</w:t>
      </w:r>
      <w:r w:rsidR="00122365"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wa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iting</w:t>
      </w:r>
      <w:r w:rsidR="00122365"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list</w:t>
      </w:r>
      <w:r w:rsidR="00122365"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ill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be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d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min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d</w:t>
      </w:r>
      <w:r w:rsidR="00122365" w:rsidRPr="005710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5"/>
          <w:sz w:val="28"/>
          <w:szCs w:val="28"/>
        </w:rPr>
        <w:t>b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y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d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te</w:t>
      </w:r>
      <w:r w:rsidR="00122365"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nd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time</w:t>
      </w:r>
      <w:r w:rsidR="00122365" w:rsidRPr="005710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of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pp</w:t>
      </w:r>
      <w:r w:rsidR="00122365" w:rsidRPr="005710ED">
        <w:rPr>
          <w:rFonts w:ascii="Times New Roman" w:eastAsia="Times New Roman" w:hAnsi="Times New Roman" w:cs="Times New Roman"/>
          <w:w w:val="99"/>
          <w:sz w:val="28"/>
          <w:szCs w:val="28"/>
        </w:rPr>
        <w:t>li</w:t>
      </w:r>
      <w:r w:rsidR="00122365" w:rsidRPr="005710ED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c</w:t>
      </w:r>
      <w:r w:rsidR="00122365" w:rsidRPr="005710ED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w w:val="99"/>
          <w:sz w:val="28"/>
          <w:szCs w:val="28"/>
        </w:rPr>
        <w:t>tio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n</w:t>
      </w:r>
      <w:r w:rsidR="00904A66">
        <w:rPr>
          <w:rFonts w:ascii="Times New Roman" w:eastAsia="Times New Roman" w:hAnsi="Times New Roman" w:cs="Times New Roman"/>
          <w:sz w:val="28"/>
          <w:szCs w:val="28"/>
        </w:rPr>
        <w:t>, on a first come first serve basis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4A66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NO CAMPING OUT will be permitted.</w:t>
      </w:r>
    </w:p>
    <w:p w14:paraId="0B8A5384" w14:textId="67F874E9" w:rsidR="005710ED" w:rsidRDefault="005710ED" w:rsidP="005710E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659AD5C9" w14:textId="77777777" w:rsidR="005710ED" w:rsidRDefault="005710ED" w:rsidP="005710E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5316AFAA" w14:textId="54B2ACC5" w:rsidR="005F5A61" w:rsidRPr="005710ED" w:rsidRDefault="00122365" w:rsidP="005710E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son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cc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mm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od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5710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 xml:space="preserve">upon 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st</w:t>
      </w:r>
      <w:r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lli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ng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710ED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ec</w:t>
      </w:r>
      <w:r w:rsidRPr="005710ED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spacing w:val="-5"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D93BB" w14:textId="77777777" w:rsidR="005710ED" w:rsidRDefault="005710ED" w:rsidP="005710ED">
      <w:pPr>
        <w:pStyle w:val="NoSpacing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375E367E" w14:textId="201E7F5D" w:rsidR="005F5A61" w:rsidRPr="005710ED" w:rsidRDefault="0037609E" w:rsidP="005710ED">
      <w:pPr>
        <w:pStyle w:val="NoSpacing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NOTE: Management r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s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ve</w:t>
      </w:r>
      <w:r w:rsidR="00122365"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</w:t>
      </w:r>
      <w:r w:rsidR="00122365"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h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="00122365"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i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ht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to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k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p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E5DBE">
        <w:rPr>
          <w:rFonts w:ascii="Times New Roman" w:eastAsia="Times New Roman" w:hAnsi="Times New Roman" w:cs="Times New Roman"/>
          <w:spacing w:val="-2"/>
          <w:sz w:val="28"/>
          <w:szCs w:val="28"/>
        </w:rPr>
        <w:t>the</w:t>
      </w:r>
      <w:r w:rsidR="00122365"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w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iting</w:t>
      </w:r>
      <w:r w:rsidR="00122365"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list</w:t>
      </w:r>
      <w:r w:rsidR="00122365"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op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n</w:t>
      </w:r>
      <w:r w:rsidR="00122365"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until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the waiting list is replenished with </w:t>
      </w:r>
      <w:r w:rsidR="00273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projected </w:t>
      </w:r>
      <w:r w:rsidR="001E5DBE">
        <w:rPr>
          <w:rFonts w:ascii="Times New Roman" w:eastAsia="Times New Roman" w:hAnsi="Times New Roman" w:cs="Times New Roman"/>
          <w:spacing w:val="-4"/>
          <w:sz w:val="28"/>
          <w:szCs w:val="28"/>
        </w:rPr>
        <w:t>p</w:t>
      </w:r>
      <w:r w:rsidR="001E5DBE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re-a</w:t>
      </w:r>
      <w:r w:rsidR="001E5DBE" w:rsidRPr="005710ED">
        <w:rPr>
          <w:rFonts w:ascii="Times New Roman" w:eastAsia="Times New Roman" w:hAnsi="Times New Roman" w:cs="Times New Roman"/>
          <w:sz w:val="28"/>
          <w:szCs w:val="28"/>
        </w:rPr>
        <w:t>p</w:t>
      </w:r>
      <w:r w:rsidR="001E5DBE"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="001E5DBE" w:rsidRPr="005710ED">
        <w:rPr>
          <w:rFonts w:ascii="Times New Roman" w:eastAsia="Times New Roman" w:hAnsi="Times New Roman" w:cs="Times New Roman"/>
          <w:sz w:val="28"/>
          <w:szCs w:val="28"/>
        </w:rPr>
        <w:t>li</w:t>
      </w:r>
      <w:r w:rsidR="001E5DBE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="001E5DBE" w:rsidRPr="005710ED">
        <w:rPr>
          <w:rFonts w:ascii="Times New Roman" w:eastAsia="Times New Roman" w:hAnsi="Times New Roman" w:cs="Times New Roman"/>
          <w:sz w:val="28"/>
          <w:szCs w:val="28"/>
        </w:rPr>
        <w:t>tions</w:t>
      </w:r>
      <w:r w:rsidR="001E5DBE" w:rsidRPr="005710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1E5D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total </w:t>
      </w:r>
      <w:r w:rsidR="001E5DBE">
        <w:rPr>
          <w:rFonts w:ascii="Times New Roman" w:eastAsia="Times New Roman" w:hAnsi="Times New Roman" w:cs="Times New Roman"/>
          <w:sz w:val="28"/>
          <w:szCs w:val="28"/>
        </w:rPr>
        <w:t xml:space="preserve">or </w:t>
      </w:r>
      <w:r w:rsidR="001E5D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for </w:t>
      </w:r>
      <w:r w:rsidR="002734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the advertising </w:t>
      </w:r>
      <w:proofErr w:type="gramStart"/>
      <w:r w:rsidR="001E5DBE">
        <w:rPr>
          <w:rFonts w:ascii="Times New Roman" w:eastAsia="Times New Roman" w:hAnsi="Times New Roman" w:cs="Times New Roman"/>
          <w:spacing w:val="-4"/>
          <w:sz w:val="28"/>
          <w:szCs w:val="28"/>
        </w:rPr>
        <w:t>period</w:t>
      </w:r>
      <w:r w:rsidR="001E5DBE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E5DBE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proofErr w:type="gramEnd"/>
      <w:r w:rsidR="00FC38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whichever comes first.</w:t>
      </w:r>
    </w:p>
    <w:p w14:paraId="345D5CC3" w14:textId="77777777" w:rsidR="005F5A61" w:rsidRPr="005710ED" w:rsidRDefault="005F5A61" w:rsidP="005710ED">
      <w:pPr>
        <w:pStyle w:val="NoSpacing"/>
      </w:pPr>
    </w:p>
    <w:p w14:paraId="7CBC6846" w14:textId="77777777" w:rsidR="005F5A61" w:rsidRPr="005710ED" w:rsidRDefault="005F5A61" w:rsidP="005710ED">
      <w:pPr>
        <w:pStyle w:val="NoSpacing"/>
      </w:pPr>
    </w:p>
    <w:p w14:paraId="62F9318D" w14:textId="77777777" w:rsidR="005F5A61" w:rsidRPr="005710ED" w:rsidRDefault="005F5A61" w:rsidP="005710ED">
      <w:pPr>
        <w:pStyle w:val="NoSpacing"/>
      </w:pPr>
    </w:p>
    <w:p w14:paraId="0CEECC43" w14:textId="77777777" w:rsidR="005F5A61" w:rsidRPr="005710ED" w:rsidRDefault="00122365" w:rsidP="005710ED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0ED">
        <w:rPr>
          <w:rFonts w:ascii="Times New Roman" w:eastAsia="Times New Roman" w:hAnsi="Times New Roman" w:cs="Times New Roman"/>
          <w:sz w:val="28"/>
          <w:szCs w:val="28"/>
        </w:rPr>
        <w:t>**T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PR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TY</w:t>
      </w:r>
      <w:r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A NO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N-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MO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K</w:t>
      </w:r>
      <w:r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G H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 xml:space="preserve">G 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C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w w:val="99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Y**</w:t>
      </w:r>
    </w:p>
    <w:p w14:paraId="401ED83E" w14:textId="77777777" w:rsidR="005F5A61" w:rsidRPr="005710ED" w:rsidRDefault="005F5A61" w:rsidP="005710ED">
      <w:pPr>
        <w:pStyle w:val="NoSpacing"/>
        <w:jc w:val="center"/>
        <w:rPr>
          <w:sz w:val="24"/>
          <w:szCs w:val="24"/>
        </w:rPr>
      </w:pPr>
    </w:p>
    <w:p w14:paraId="0E8BA5ED" w14:textId="41880F5E" w:rsidR="005F5A61" w:rsidRPr="005710ED" w:rsidRDefault="00122365" w:rsidP="005710ED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**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TH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IS</w:t>
      </w:r>
      <w:r w:rsidRPr="005710ED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IS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AN 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EQ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UAL</w:t>
      </w:r>
      <w:r w:rsidRPr="005710ED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HO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ING</w:t>
      </w:r>
      <w:r w:rsidRPr="005710ED"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w w:val="99"/>
          <w:position w:val="-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b/>
          <w:bCs/>
          <w:spacing w:val="-3"/>
          <w:w w:val="99"/>
          <w:position w:val="-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NI</w:t>
      </w:r>
      <w:r w:rsidRPr="005710ED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Y</w:t>
      </w:r>
    </w:p>
    <w:p w14:paraId="1E6926A1" w14:textId="77777777" w:rsidR="005F5A61" w:rsidRDefault="005F5A61">
      <w:pPr>
        <w:spacing w:after="0" w:line="200" w:lineRule="exact"/>
        <w:rPr>
          <w:sz w:val="20"/>
          <w:szCs w:val="20"/>
        </w:rPr>
      </w:pPr>
    </w:p>
    <w:p w14:paraId="42FBA470" w14:textId="77777777" w:rsidR="005F5A61" w:rsidRDefault="005F5A61">
      <w:pPr>
        <w:spacing w:after="0" w:line="200" w:lineRule="exact"/>
        <w:rPr>
          <w:sz w:val="20"/>
          <w:szCs w:val="20"/>
        </w:rPr>
      </w:pPr>
    </w:p>
    <w:p w14:paraId="4AE02E22" w14:textId="577D5655" w:rsidR="005F5A61" w:rsidRDefault="005F5A61">
      <w:pPr>
        <w:spacing w:after="0" w:line="200" w:lineRule="exact"/>
        <w:rPr>
          <w:sz w:val="20"/>
          <w:szCs w:val="20"/>
        </w:rPr>
      </w:pPr>
    </w:p>
    <w:p w14:paraId="3B0BB41E" w14:textId="3A08D16C" w:rsidR="005F5A61" w:rsidRDefault="001E5DBE">
      <w:pPr>
        <w:spacing w:after="0" w:line="240" w:lineRule="auto"/>
        <w:ind w:left="464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87DF0" wp14:editId="43C9A3FE">
            <wp:simplePos x="0" y="0"/>
            <wp:positionH relativeFrom="column">
              <wp:posOffset>191135</wp:posOffset>
            </wp:positionH>
            <wp:positionV relativeFrom="paragraph">
              <wp:posOffset>201295</wp:posOffset>
            </wp:positionV>
            <wp:extent cx="617220" cy="5257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50C9469" wp14:editId="7F56E62F">
            <wp:simplePos x="0" y="0"/>
            <wp:positionH relativeFrom="column">
              <wp:posOffset>4860290</wp:posOffset>
            </wp:positionH>
            <wp:positionV relativeFrom="paragraph">
              <wp:posOffset>86995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619936034_ZXxUopSt8imz6HXZvv7mD9rcosbyb5n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795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4B09AD87" w14:textId="77777777" w:rsidR="005F5A61" w:rsidRDefault="005F5A61">
      <w:pPr>
        <w:spacing w:before="4" w:after="0" w:line="100" w:lineRule="exact"/>
        <w:rPr>
          <w:sz w:val="10"/>
          <w:szCs w:val="10"/>
        </w:rPr>
      </w:pPr>
    </w:p>
    <w:p w14:paraId="00FE4E78" w14:textId="77777777" w:rsidR="005F5A61" w:rsidRDefault="005F5A61">
      <w:pPr>
        <w:spacing w:after="0" w:line="200" w:lineRule="exact"/>
        <w:rPr>
          <w:sz w:val="20"/>
          <w:szCs w:val="20"/>
        </w:rPr>
      </w:pPr>
    </w:p>
    <w:sectPr w:rsidR="005F5A61">
      <w:type w:val="continuous"/>
      <w:pgSz w:w="12240" w:h="15840"/>
      <w:pgMar w:top="480" w:right="1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61"/>
    <w:rsid w:val="00003B20"/>
    <w:rsid w:val="00025B15"/>
    <w:rsid w:val="00090A86"/>
    <w:rsid w:val="001110B1"/>
    <w:rsid w:val="00115EA3"/>
    <w:rsid w:val="00122365"/>
    <w:rsid w:val="001E5DBE"/>
    <w:rsid w:val="00273484"/>
    <w:rsid w:val="00353D64"/>
    <w:rsid w:val="0037609E"/>
    <w:rsid w:val="003A4492"/>
    <w:rsid w:val="00536EAE"/>
    <w:rsid w:val="005710ED"/>
    <w:rsid w:val="005F5A61"/>
    <w:rsid w:val="00603DF1"/>
    <w:rsid w:val="0062087F"/>
    <w:rsid w:val="00656B99"/>
    <w:rsid w:val="00692DC4"/>
    <w:rsid w:val="0069621F"/>
    <w:rsid w:val="006C730F"/>
    <w:rsid w:val="008C5CF6"/>
    <w:rsid w:val="00904A66"/>
    <w:rsid w:val="009949E3"/>
    <w:rsid w:val="00A01501"/>
    <w:rsid w:val="00AA3079"/>
    <w:rsid w:val="00CB3C3B"/>
    <w:rsid w:val="00CB75A5"/>
    <w:rsid w:val="00CE2795"/>
    <w:rsid w:val="00E25C1D"/>
    <w:rsid w:val="00E44C3A"/>
    <w:rsid w:val="00F16E0A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0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0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catholichousin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creator>C.H.M.</dc:creator>
  <cp:lastModifiedBy>Angie F. Herrera Sanchez</cp:lastModifiedBy>
  <cp:revision>4</cp:revision>
  <cp:lastPrinted>2024-05-24T13:58:00Z</cp:lastPrinted>
  <dcterms:created xsi:type="dcterms:W3CDTF">2025-03-05T19:12:00Z</dcterms:created>
  <dcterms:modified xsi:type="dcterms:W3CDTF">2025-03-07T20:53:00Z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2024-05-15T00:00:00Z</vt:filetime>
  </property>
</Properties>
</file>